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8D088" w14:textId="77777777" w:rsidR="00921529" w:rsidRPr="003C6D6F" w:rsidRDefault="00921529" w:rsidP="00921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B84BFA3" w14:textId="77777777" w:rsidR="00921529" w:rsidRPr="002D732E" w:rsidRDefault="00921529" w:rsidP="00921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>
        <w:rPr>
          <w:b/>
          <w:bCs/>
        </w:rPr>
        <w:t>ANGERS</w:t>
      </w:r>
    </w:p>
    <w:p w14:paraId="7EB8759A" w14:textId="77777777" w:rsidR="00921529" w:rsidRPr="006F240B" w:rsidRDefault="00921529" w:rsidP="00921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PRODUITS DIETETIQUES</w:t>
      </w:r>
    </w:p>
    <w:p w14:paraId="50573595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CAF8659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34C1C96B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958D37C" w14:textId="77777777" w:rsidR="00662993" w:rsidRPr="00147E6F" w:rsidRDefault="00662993" w:rsidP="00AB0DA7">
      <w:pPr>
        <w:spacing w:line="240" w:lineRule="exact"/>
      </w:pPr>
    </w:p>
    <w:p w14:paraId="2FB5E5B5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66A62">
        <w:rPr>
          <w:b/>
          <w:bCs/>
          <w:sz w:val="44"/>
          <w:szCs w:val="44"/>
        </w:rPr>
        <w:t>LA CORNICHE ANGEVINE</w:t>
      </w:r>
    </w:p>
    <w:p w14:paraId="703A2A4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2755B69" w14:textId="67F62C08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bookmarkStart w:id="0" w:name="_GoBack"/>
      <w:bookmarkEnd w:id="0"/>
    </w:p>
    <w:p w14:paraId="6B408ECD" w14:textId="77777777" w:rsidR="003F3AA1" w:rsidRPr="00147E6F" w:rsidRDefault="003F3AA1" w:rsidP="003F3AA1"/>
    <w:p w14:paraId="26B34F8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7FDCA2D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0238E487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0A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C58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7A3736C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B4BB" w14:textId="532EF498" w:rsidR="003F3AA1" w:rsidRPr="00F1091A" w:rsidRDefault="00F43A1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51CA" w14:textId="7FA13EE1" w:rsidR="003F3AA1" w:rsidRPr="00F1091A" w:rsidRDefault="00F43A1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3-11-13-17-19-22-28-31-33-53-58</w:t>
            </w:r>
          </w:p>
        </w:tc>
      </w:tr>
    </w:tbl>
    <w:p w14:paraId="448FC330" w14:textId="77777777" w:rsidR="003F3AA1" w:rsidRPr="00147E6F" w:rsidRDefault="003F3AA1" w:rsidP="003F3AA1">
      <w:pPr>
        <w:rPr>
          <w:sz w:val="24"/>
          <w:szCs w:val="24"/>
        </w:rPr>
      </w:pPr>
    </w:p>
    <w:p w14:paraId="5A3FD0D1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D3ACD99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0E8296B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411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1FBE" w14:textId="40EAC3F4" w:rsidR="003F3AA1" w:rsidRPr="00F1091A" w:rsidRDefault="0092152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LETILLY ERIC</w:t>
            </w:r>
          </w:p>
        </w:tc>
      </w:tr>
      <w:tr w:rsidR="003F3AA1" w:rsidRPr="00147E6F" w14:paraId="293D432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AF8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ED32" w14:textId="77777777" w:rsidR="003F3AA1" w:rsidRPr="00F1091A" w:rsidRDefault="00566A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</w:tr>
      <w:tr w:rsidR="003F3AA1" w:rsidRPr="00147E6F" w14:paraId="73C5B8AC" w14:textId="77777777" w:rsidTr="00F43A1F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D42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EA13" w14:textId="77777777" w:rsidR="00617B34" w:rsidRPr="00F1091A" w:rsidRDefault="00566A62" w:rsidP="00EC7D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Avenue Jean Robin BP 80047 49290 C</w:t>
            </w:r>
            <w:r w:rsidR="00EC7D47">
              <w:rPr>
                <w:sz w:val="24"/>
                <w:szCs w:val="24"/>
              </w:rPr>
              <w:t>halonnes</w:t>
            </w:r>
            <w:r>
              <w:rPr>
                <w:sz w:val="24"/>
                <w:szCs w:val="24"/>
              </w:rPr>
              <w:t xml:space="preserve"> sur Loire</w:t>
            </w:r>
          </w:p>
        </w:tc>
      </w:tr>
      <w:tr w:rsidR="003F3AA1" w:rsidRPr="00147E6F" w14:paraId="24DB710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97D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0360" w14:textId="77777777" w:rsidR="003F3AA1" w:rsidRPr="00F1091A" w:rsidRDefault="00EC7D4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02-41-74-27-22</w:t>
            </w:r>
          </w:p>
        </w:tc>
      </w:tr>
      <w:tr w:rsidR="003F3AA1" w:rsidRPr="00147E6F" w14:paraId="43B151E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99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961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1AA99DC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67A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501F" w14:textId="2007303A" w:rsidR="003F3AA1" w:rsidRPr="00F1091A" w:rsidRDefault="0092152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eletilly</w:t>
            </w:r>
            <w:r w:rsidR="00EC7D47">
              <w:rPr>
                <w:sz w:val="24"/>
                <w:szCs w:val="24"/>
              </w:rPr>
              <w:t>@chca.fr</w:t>
            </w:r>
          </w:p>
        </w:tc>
      </w:tr>
    </w:tbl>
    <w:p w14:paraId="781710D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7EE0CBB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26B28E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610E31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8D3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D0A" w14:textId="77777777" w:rsidR="000C541A" w:rsidRPr="006B2A3B" w:rsidRDefault="00EC7D4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CHCA 13 Avenue Jean Robin 49290</w:t>
            </w:r>
            <w:r w:rsidR="00893BE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Chalonnes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sur Loire</w:t>
            </w:r>
          </w:p>
        </w:tc>
      </w:tr>
      <w:tr w:rsidR="000C541A" w:rsidRPr="007906FA" w14:paraId="338F466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9823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774B" w14:textId="77777777" w:rsidR="00EC7D47" w:rsidRPr="007906FA" w:rsidRDefault="00EC7D4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</w:t>
            </w:r>
            <w:r w:rsidR="00893BE6">
              <w:rPr>
                <w:color w:val="FF0000"/>
                <w:sz w:val="24"/>
                <w:szCs w:val="24"/>
              </w:rPr>
              <w:t> </w:t>
            </w:r>
            <w:r>
              <w:rPr>
                <w:color w:val="FF0000"/>
                <w:sz w:val="24"/>
                <w:szCs w:val="24"/>
              </w:rPr>
              <w:t>900</w:t>
            </w:r>
            <w:r w:rsidR="00893BE6">
              <w:rPr>
                <w:color w:val="FF0000"/>
                <w:sz w:val="24"/>
                <w:szCs w:val="24"/>
              </w:rPr>
              <w:t> </w:t>
            </w:r>
            <w:r>
              <w:rPr>
                <w:color w:val="FF0000"/>
                <w:sz w:val="24"/>
                <w:szCs w:val="24"/>
              </w:rPr>
              <w:t>085</w:t>
            </w:r>
            <w:r w:rsidR="00893BE6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00012</w:t>
            </w:r>
          </w:p>
        </w:tc>
      </w:tr>
      <w:tr w:rsidR="000C541A" w:rsidRPr="00CF7A23" w14:paraId="3619EF19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C7BD7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73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66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6C63C01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6560B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B42B" w14:textId="58ED6F33" w:rsidR="000C541A" w:rsidRPr="00CF7A23" w:rsidRDefault="0092152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BD1A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54939E3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B6A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982DDCE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2531" w14:textId="126D41EE" w:rsidR="000C541A" w:rsidRPr="00CF7A23" w:rsidRDefault="0092152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LETILLY Eric</w:t>
            </w:r>
            <w:r w:rsidR="00EC7D47">
              <w:rPr>
                <w:sz w:val="24"/>
                <w:szCs w:val="24"/>
              </w:rPr>
              <w:t xml:space="preserve"> 02-41-74-27-22</w:t>
            </w:r>
          </w:p>
        </w:tc>
      </w:tr>
      <w:tr w:rsidR="000C541A" w:rsidRPr="00CF7A23" w14:paraId="12BA6FD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6E1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EF3EC1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0CD7" w14:textId="5E20C434" w:rsidR="000C541A" w:rsidRPr="00CF7A23" w:rsidRDefault="00EC7D47" w:rsidP="00893B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Vigneron Laurence 02-41-</w:t>
            </w:r>
            <w:r w:rsidR="00921529">
              <w:rPr>
                <w:sz w:val="24"/>
                <w:szCs w:val="24"/>
              </w:rPr>
              <w:t>74-27-00</w:t>
            </w:r>
          </w:p>
        </w:tc>
      </w:tr>
    </w:tbl>
    <w:p w14:paraId="15608B5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3CEE126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2A0466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191CBBBF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79B9777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B29FEB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751D28D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7AB3A33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5888F49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02E3B94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7E5B5544" w14:textId="77777777" w:rsidR="00595825" w:rsidRPr="00595825" w:rsidRDefault="00EC7D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CHCA</w:t>
            </w:r>
          </w:p>
        </w:tc>
        <w:tc>
          <w:tcPr>
            <w:tcW w:w="4600" w:type="dxa"/>
            <w:noWrap/>
            <w:hideMark/>
          </w:tcPr>
          <w:p w14:paraId="10E30B77" w14:textId="664E9562" w:rsidR="00595825" w:rsidRPr="00595825" w:rsidRDefault="0092152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LETILLY Eric</w:t>
            </w:r>
          </w:p>
        </w:tc>
        <w:tc>
          <w:tcPr>
            <w:tcW w:w="4700" w:type="dxa"/>
            <w:noWrap/>
            <w:hideMark/>
          </w:tcPr>
          <w:p w14:paraId="713B8E26" w14:textId="77777777" w:rsidR="00595825" w:rsidRPr="00595825" w:rsidRDefault="00EC7D47" w:rsidP="00EC7D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restauration</w:t>
            </w:r>
          </w:p>
        </w:tc>
        <w:tc>
          <w:tcPr>
            <w:tcW w:w="4780" w:type="dxa"/>
            <w:noWrap/>
            <w:hideMark/>
          </w:tcPr>
          <w:p w14:paraId="14C9314F" w14:textId="3ED9CF13" w:rsidR="00595825" w:rsidRPr="00595825" w:rsidRDefault="0092152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eletilly</w:t>
            </w:r>
            <w:r w:rsidR="00EC7D47">
              <w:rPr>
                <w:sz w:val="24"/>
                <w:szCs w:val="24"/>
              </w:rPr>
              <w:t>@chca.fr</w:t>
            </w:r>
          </w:p>
        </w:tc>
        <w:tc>
          <w:tcPr>
            <w:tcW w:w="4540" w:type="dxa"/>
            <w:noWrap/>
            <w:hideMark/>
          </w:tcPr>
          <w:p w14:paraId="05754D97" w14:textId="77777777" w:rsidR="00595825" w:rsidRPr="00595825" w:rsidRDefault="00EC7D4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02-41-74-27-22</w:t>
            </w:r>
          </w:p>
        </w:tc>
      </w:tr>
      <w:tr w:rsidR="00595825" w:rsidRPr="00595825" w14:paraId="33DF6007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08B0463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6D81FD86" w14:textId="77777777" w:rsidR="00595825" w:rsidRPr="00595825" w:rsidRDefault="00595825" w:rsidP="00893BE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2EE7F495" w14:textId="77777777" w:rsidR="00595825" w:rsidRPr="00595825" w:rsidRDefault="00595825" w:rsidP="00EC7D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139ECCE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E26718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B73C7A9" w14:textId="77777777" w:rsidR="000C541A" w:rsidRPr="00ED7C5D" w:rsidRDefault="000C541A" w:rsidP="000C541A">
      <w:pPr>
        <w:rPr>
          <w:sz w:val="10"/>
          <w:szCs w:val="10"/>
        </w:rPr>
      </w:pPr>
    </w:p>
    <w:p w14:paraId="43BF4D1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1CFCB1F6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2543FEF7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C98FFF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</w:t>
      </w:r>
      <w:r w:rsidR="00893BE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BE6">
        <w:rPr>
          <w:b/>
          <w:sz w:val="22"/>
          <w:szCs w:val="22"/>
        </w:rPr>
        <w:instrText xml:space="preserve"> FORMCHECKBOX </w:instrText>
      </w:r>
      <w:r w:rsidR="001D0D39">
        <w:rPr>
          <w:b/>
          <w:sz w:val="22"/>
          <w:szCs w:val="22"/>
        </w:rPr>
      </w:r>
      <w:r w:rsidR="001D0D39">
        <w:rPr>
          <w:b/>
          <w:sz w:val="22"/>
          <w:szCs w:val="22"/>
        </w:rPr>
        <w:fldChar w:fldCharType="separate"/>
      </w:r>
      <w:r w:rsidR="00893BE6">
        <w:rPr>
          <w:b/>
          <w:sz w:val="22"/>
          <w:szCs w:val="22"/>
        </w:rPr>
        <w:fldChar w:fldCharType="end"/>
      </w:r>
      <w:r w:rsidR="00893BE6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D0D39">
        <w:rPr>
          <w:b/>
          <w:sz w:val="22"/>
          <w:szCs w:val="22"/>
        </w:rPr>
      </w:r>
      <w:r w:rsidR="001D0D3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D0D39">
        <w:rPr>
          <w:b/>
          <w:sz w:val="22"/>
          <w:szCs w:val="22"/>
        </w:rPr>
      </w:r>
      <w:r w:rsidR="001D0D3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</w:t>
      </w:r>
      <w:r w:rsidR="00893BE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93BE6">
        <w:rPr>
          <w:b/>
          <w:sz w:val="22"/>
          <w:szCs w:val="22"/>
        </w:rPr>
        <w:instrText xml:space="preserve"> FORMCHECKBOX </w:instrText>
      </w:r>
      <w:r w:rsidR="001D0D39">
        <w:rPr>
          <w:b/>
          <w:sz w:val="22"/>
          <w:szCs w:val="22"/>
        </w:rPr>
      </w:r>
      <w:r w:rsidR="001D0D39">
        <w:rPr>
          <w:b/>
          <w:sz w:val="22"/>
          <w:szCs w:val="22"/>
        </w:rPr>
        <w:fldChar w:fldCharType="separate"/>
      </w:r>
      <w:r w:rsidR="00893BE6">
        <w:rPr>
          <w:b/>
          <w:sz w:val="22"/>
          <w:szCs w:val="22"/>
        </w:rPr>
        <w:fldChar w:fldCharType="end"/>
      </w:r>
      <w:r w:rsidR="00893BE6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 Internet</w:t>
      </w:r>
    </w:p>
    <w:p w14:paraId="54A10724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09BCA71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D0D39">
        <w:rPr>
          <w:sz w:val="22"/>
          <w:szCs w:val="22"/>
        </w:rPr>
      </w:r>
      <w:r w:rsidR="001D0D3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3B22D24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57A7A9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6BEF69C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77079822" w14:textId="77777777" w:rsidR="00954E74" w:rsidRPr="00954E74" w:rsidRDefault="00954E74" w:rsidP="00C3433B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r w:rsidRPr="00954E74">
        <w:rPr>
          <w:sz w:val="24"/>
          <w:szCs w:val="24"/>
        </w:rPr>
        <w:t xml:space="preserve">Merci de </w:t>
      </w:r>
      <w:r w:rsidR="003A02F5">
        <w:rPr>
          <w:sz w:val="24"/>
          <w:szCs w:val="24"/>
        </w:rPr>
        <w:t>détailler</w:t>
      </w:r>
      <w:r w:rsidRPr="00954E74">
        <w:rPr>
          <w:sz w:val="24"/>
          <w:szCs w:val="24"/>
        </w:rPr>
        <w:t xml:space="preserve"> par type de produits </w:t>
      </w:r>
      <w:r w:rsidRPr="00954E74">
        <w:rPr>
          <w:i/>
          <w:sz w:val="24"/>
          <w:szCs w:val="24"/>
        </w:rPr>
        <w:t>(</w:t>
      </w:r>
      <w:r w:rsidRPr="003A02F5">
        <w:rPr>
          <w:i/>
        </w:rPr>
        <w:t xml:space="preserve">par exemple, </w:t>
      </w:r>
      <w:r w:rsidR="003A02F5">
        <w:rPr>
          <w:i/>
        </w:rPr>
        <w:t xml:space="preserve">sur le centre hospitalier X, </w:t>
      </w:r>
      <w:r w:rsidR="00C3433B">
        <w:rPr>
          <w:i/>
        </w:rPr>
        <w:t xml:space="preserve">la charcuterie cuite </w:t>
      </w:r>
      <w:proofErr w:type="gramStart"/>
      <w:r w:rsidR="00C3433B">
        <w:rPr>
          <w:i/>
        </w:rPr>
        <w:t>est  livrée</w:t>
      </w:r>
      <w:proofErr w:type="gramEnd"/>
      <w:r w:rsidRPr="003A02F5">
        <w:rPr>
          <w:i/>
        </w:rPr>
        <w:t xml:space="preserve"> </w:t>
      </w:r>
      <w:r w:rsidR="003A02F5">
        <w:rPr>
          <w:i/>
        </w:rPr>
        <w:t>2 jours par semaine, sans exigence de jou</w:t>
      </w:r>
      <w:r w:rsidR="00C3433B">
        <w:rPr>
          <w:i/>
        </w:rPr>
        <w:t>r, sur l’UPC uniquement, et la volaille crue est  livrée</w:t>
      </w:r>
      <w:r w:rsidR="003A02F5">
        <w:rPr>
          <w:i/>
        </w:rPr>
        <w:t xml:space="preserve"> une fois par semaine les lundis sur 2 points de livraison secondaires</w:t>
      </w:r>
      <w:r w:rsidRPr="00954E74">
        <w:rPr>
          <w:i/>
          <w:sz w:val="24"/>
          <w:szCs w:val="24"/>
        </w:rPr>
        <w:t>)</w:t>
      </w:r>
    </w:p>
    <w:p w14:paraId="79644BE8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3042"/>
        <w:gridCol w:w="4629"/>
        <w:gridCol w:w="4339"/>
      </w:tblGrid>
      <w:tr w:rsidR="00FA3BFD" w:rsidRPr="005B6620" w14:paraId="7D1C0356" w14:textId="77777777" w:rsidTr="00F43A1F">
        <w:tc>
          <w:tcPr>
            <w:tcW w:w="3576" w:type="dxa"/>
          </w:tcPr>
          <w:p w14:paraId="17C0F15B" w14:textId="77777777" w:rsidR="00FA3BFD" w:rsidRPr="005B6620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Types de produits</w:t>
            </w:r>
          </w:p>
        </w:tc>
        <w:tc>
          <w:tcPr>
            <w:tcW w:w="3042" w:type="dxa"/>
          </w:tcPr>
          <w:p w14:paraId="5FF7DD1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42E99B9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29" w:type="dxa"/>
          </w:tcPr>
          <w:p w14:paraId="1701C5D9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A0FC3D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 xml:space="preserve">(ex : livraison </w:t>
            </w:r>
            <w:r w:rsidR="00331776">
              <w:rPr>
                <w:bCs/>
                <w:i/>
                <w:sz w:val="18"/>
                <w:szCs w:val="18"/>
              </w:rPr>
              <w:t>de la charcuterie cuite</w:t>
            </w:r>
            <w:r w:rsidRPr="005B6620">
              <w:rPr>
                <w:bCs/>
                <w:i/>
                <w:sz w:val="18"/>
                <w:szCs w:val="18"/>
              </w:rPr>
              <w:t xml:space="preserve"> les lundis et vendredis uniquement)</w:t>
            </w:r>
          </w:p>
        </w:tc>
        <w:tc>
          <w:tcPr>
            <w:tcW w:w="4339" w:type="dxa"/>
          </w:tcPr>
          <w:p w14:paraId="09D8D6D1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  <w:p w14:paraId="5EB5BCE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 xml:space="preserve">(ex : </w:t>
            </w:r>
            <w:r w:rsidR="00331776">
              <w:rPr>
                <w:bCs/>
                <w:i/>
                <w:sz w:val="18"/>
                <w:szCs w:val="18"/>
              </w:rPr>
              <w:t>les viandes hachées cuisinées</w:t>
            </w:r>
            <w:r w:rsidRPr="005B6620">
              <w:rPr>
                <w:bCs/>
                <w:i/>
                <w:sz w:val="18"/>
                <w:szCs w:val="18"/>
              </w:rPr>
              <w:t xml:space="preserve"> uniquement sur l’UPC)</w:t>
            </w:r>
          </w:p>
        </w:tc>
      </w:tr>
      <w:tr w:rsidR="00FA3BFD" w:rsidRPr="005B6620" w14:paraId="656AE003" w14:textId="77777777" w:rsidTr="00F43A1F">
        <w:tc>
          <w:tcPr>
            <w:tcW w:w="3576" w:type="dxa"/>
          </w:tcPr>
          <w:p w14:paraId="49B3ED0D" w14:textId="77777777" w:rsidR="00921529" w:rsidRPr="006F240B" w:rsidRDefault="00921529" w:rsidP="0092152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PRODUITS DIETETIQUES</w:t>
            </w:r>
          </w:p>
          <w:p w14:paraId="36B90742" w14:textId="2E13D3DF" w:rsidR="00FA3BFD" w:rsidRPr="00F025F6" w:rsidRDefault="00FA3BF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2" w:type="dxa"/>
          </w:tcPr>
          <w:p w14:paraId="7358431E" w14:textId="77777777" w:rsidR="00FA3BFD" w:rsidRPr="005B6620" w:rsidRDefault="00EC7D4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629" w:type="dxa"/>
          </w:tcPr>
          <w:p w14:paraId="1C13D56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</w:tcPr>
          <w:p w14:paraId="3FEF966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503F2F8A" w14:textId="77777777" w:rsidTr="00F43A1F">
        <w:tc>
          <w:tcPr>
            <w:tcW w:w="3576" w:type="dxa"/>
          </w:tcPr>
          <w:p w14:paraId="5020BC10" w14:textId="569C4D89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2" w:type="dxa"/>
          </w:tcPr>
          <w:p w14:paraId="12DB9E03" w14:textId="2A13D9EE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9" w:type="dxa"/>
          </w:tcPr>
          <w:p w14:paraId="0E4997A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</w:tcPr>
          <w:p w14:paraId="384BD53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1EE96CEC" w14:textId="77777777" w:rsidTr="00F43A1F">
        <w:tc>
          <w:tcPr>
            <w:tcW w:w="3576" w:type="dxa"/>
          </w:tcPr>
          <w:p w14:paraId="230FA072" w14:textId="44C8927F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2" w:type="dxa"/>
          </w:tcPr>
          <w:p w14:paraId="298AEAB1" w14:textId="455764F3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9" w:type="dxa"/>
          </w:tcPr>
          <w:p w14:paraId="515A416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</w:tcPr>
          <w:p w14:paraId="0E8BA94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7B6DFABE" w14:textId="77777777" w:rsidTr="00F43A1F">
        <w:tc>
          <w:tcPr>
            <w:tcW w:w="3576" w:type="dxa"/>
          </w:tcPr>
          <w:p w14:paraId="7C045DB1" w14:textId="5DA8F245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2" w:type="dxa"/>
          </w:tcPr>
          <w:p w14:paraId="4E8B45D6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9" w:type="dxa"/>
          </w:tcPr>
          <w:p w14:paraId="50030A5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</w:tcPr>
          <w:p w14:paraId="1FB19A0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70E52A7A" w14:textId="77777777" w:rsidTr="00F43A1F">
        <w:tc>
          <w:tcPr>
            <w:tcW w:w="3576" w:type="dxa"/>
          </w:tcPr>
          <w:p w14:paraId="453937D2" w14:textId="364E24FB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2" w:type="dxa"/>
          </w:tcPr>
          <w:p w14:paraId="3F1F433D" w14:textId="35631CA1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29" w:type="dxa"/>
          </w:tcPr>
          <w:p w14:paraId="2D634DB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</w:tcPr>
          <w:p w14:paraId="55A9DF3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522576C9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024ADAD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0CB9E0BE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0329119" w14:textId="77777777" w:rsidTr="00253130">
        <w:trPr>
          <w:trHeight w:val="454"/>
        </w:trPr>
        <w:tc>
          <w:tcPr>
            <w:tcW w:w="3085" w:type="dxa"/>
            <w:vAlign w:val="center"/>
          </w:tcPr>
          <w:p w14:paraId="51EF97D1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vAlign w:val="center"/>
          </w:tcPr>
          <w:p w14:paraId="6F9FFFA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vAlign w:val="center"/>
          </w:tcPr>
          <w:p w14:paraId="681EEF2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vAlign w:val="center"/>
          </w:tcPr>
          <w:p w14:paraId="05C9640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A0FA84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vAlign w:val="center"/>
          </w:tcPr>
          <w:p w14:paraId="65B8758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vAlign w:val="center"/>
          </w:tcPr>
          <w:p w14:paraId="70828B6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vAlign w:val="center"/>
          </w:tcPr>
          <w:p w14:paraId="5B2B88F9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D6B8EA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415A" w14:textId="77777777" w:rsidR="001C7B37" w:rsidRPr="00F1091A" w:rsidRDefault="00DF633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E84C" w14:textId="77777777" w:rsidR="001C7B37" w:rsidRPr="00F1091A" w:rsidRDefault="00893BE6" w:rsidP="00893BE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Avenue Jean Robin (Livraison </w:t>
            </w:r>
            <w:r w:rsidR="00DF6336">
              <w:rPr>
                <w:sz w:val="24"/>
                <w:szCs w:val="24"/>
              </w:rPr>
              <w:t>Rue Cousin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3D7" w14:textId="6114ECF5" w:rsidR="001C7B37" w:rsidRPr="00F1091A" w:rsidRDefault="0092152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F6336">
              <w:rPr>
                <w:sz w:val="24"/>
                <w:szCs w:val="24"/>
              </w:rPr>
              <w:t>h30/1</w:t>
            </w:r>
            <w:r>
              <w:rPr>
                <w:sz w:val="24"/>
                <w:szCs w:val="24"/>
              </w:rPr>
              <w:t>1</w:t>
            </w:r>
            <w:r w:rsidR="00DF6336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30 et de 13h30 à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DCD6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D0D39">
              <w:rPr>
                <w:rFonts w:ascii="Arial" w:hAnsi="Arial" w:cs="Arial"/>
                <w:sz w:val="18"/>
                <w:szCs w:val="18"/>
              </w:rPr>
            </w:r>
            <w:r w:rsidR="001D0D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4E106DC" w14:textId="77777777" w:rsidR="001C7B37" w:rsidRPr="00253130" w:rsidRDefault="00893BE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1D0D39">
              <w:rPr>
                <w:b/>
                <w:sz w:val="22"/>
                <w:szCs w:val="22"/>
              </w:rPr>
            </w:r>
            <w:r w:rsidR="001D0D39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Pr="00F025F6">
              <w:rPr>
                <w:b/>
                <w:sz w:val="22"/>
                <w:szCs w:val="22"/>
              </w:rPr>
              <w:t xml:space="preserve">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0F58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929E" w14:textId="77777777" w:rsidR="003833AC" w:rsidRPr="00253130" w:rsidRDefault="00893BE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1D0D39">
              <w:rPr>
                <w:b/>
                <w:sz w:val="22"/>
                <w:szCs w:val="22"/>
              </w:rPr>
            </w:r>
            <w:r w:rsidR="001D0D39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Pr="00F025F6">
              <w:rPr>
                <w:b/>
                <w:sz w:val="22"/>
                <w:szCs w:val="22"/>
              </w:rPr>
              <w:t xml:space="preserve"> 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0735D3D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D0D39">
              <w:rPr>
                <w:rFonts w:ascii="Arial" w:hAnsi="Arial" w:cs="Arial"/>
                <w:sz w:val="18"/>
                <w:szCs w:val="18"/>
              </w:rPr>
            </w:r>
            <w:r w:rsidR="001D0D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BC9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70FE6A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4D2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725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F2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961A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495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B65F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289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34CE9CB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28B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618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3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7C29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2C8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05A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32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55F21AC" w14:textId="77777777" w:rsidR="00F1091A" w:rsidRDefault="00F1091A" w:rsidP="00F1091A"/>
    <w:p w14:paraId="5D9BB3BA" w14:textId="77777777" w:rsidR="00F025F6" w:rsidRPr="00F025F6" w:rsidRDefault="00F025F6" w:rsidP="00F1091A">
      <w:pPr>
        <w:rPr>
          <w:vanish/>
        </w:rPr>
      </w:pPr>
    </w:p>
    <w:p w14:paraId="394AC44E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459C71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92E54" w14:textId="77777777" w:rsidR="001D0D39" w:rsidRDefault="001D0D39">
      <w:r>
        <w:separator/>
      </w:r>
    </w:p>
  </w:endnote>
  <w:endnote w:type="continuationSeparator" w:id="0">
    <w:p w14:paraId="57073C77" w14:textId="77777777" w:rsidR="001D0D39" w:rsidRDefault="001D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8C5BA" w14:textId="77777777" w:rsidR="001D0D39" w:rsidRDefault="001D0D39">
      <w:r>
        <w:separator/>
      </w:r>
    </w:p>
  </w:footnote>
  <w:footnote w:type="continuationSeparator" w:id="0">
    <w:p w14:paraId="4D82EF81" w14:textId="77777777" w:rsidR="001D0D39" w:rsidRDefault="001D0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0D39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3388"/>
    <w:rsid w:val="00331776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6A62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80FC5"/>
    <w:rsid w:val="00685CC7"/>
    <w:rsid w:val="00690CDA"/>
    <w:rsid w:val="006A402C"/>
    <w:rsid w:val="006B349E"/>
    <w:rsid w:val="006D7040"/>
    <w:rsid w:val="006E12FE"/>
    <w:rsid w:val="006F240B"/>
    <w:rsid w:val="007270F3"/>
    <w:rsid w:val="0074465D"/>
    <w:rsid w:val="007474AE"/>
    <w:rsid w:val="007532F5"/>
    <w:rsid w:val="0079117D"/>
    <w:rsid w:val="007A5388"/>
    <w:rsid w:val="007C5E11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3BE6"/>
    <w:rsid w:val="00896353"/>
    <w:rsid w:val="008968EC"/>
    <w:rsid w:val="008B22F7"/>
    <w:rsid w:val="008B3BF0"/>
    <w:rsid w:val="008C3DBC"/>
    <w:rsid w:val="008D4270"/>
    <w:rsid w:val="008F24E1"/>
    <w:rsid w:val="00907140"/>
    <w:rsid w:val="00913052"/>
    <w:rsid w:val="00913A01"/>
    <w:rsid w:val="00921529"/>
    <w:rsid w:val="00930EEF"/>
    <w:rsid w:val="00954E74"/>
    <w:rsid w:val="00970A31"/>
    <w:rsid w:val="009A4FB9"/>
    <w:rsid w:val="009A7F4A"/>
    <w:rsid w:val="009B2DA5"/>
    <w:rsid w:val="009B6412"/>
    <w:rsid w:val="009C581F"/>
    <w:rsid w:val="009E7AC9"/>
    <w:rsid w:val="009F4582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DF6336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C7D47"/>
    <w:rsid w:val="00ED234C"/>
    <w:rsid w:val="00ED25D3"/>
    <w:rsid w:val="00EF44A6"/>
    <w:rsid w:val="00F025F6"/>
    <w:rsid w:val="00F045CD"/>
    <w:rsid w:val="00F07154"/>
    <w:rsid w:val="00F1091A"/>
    <w:rsid w:val="00F23EBB"/>
    <w:rsid w:val="00F37DF8"/>
    <w:rsid w:val="00F43435"/>
    <w:rsid w:val="00F43A1F"/>
    <w:rsid w:val="00F64BE5"/>
    <w:rsid w:val="00F736BA"/>
    <w:rsid w:val="00F84278"/>
    <w:rsid w:val="00FA3BFD"/>
    <w:rsid w:val="00FA4158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F0694"/>
  <w15:docId w15:val="{BCF959F3-4B56-4432-A03A-A808F7DF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529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2025-07-25T06:59:00Z</dcterms:created>
  <dcterms:modified xsi:type="dcterms:W3CDTF">2025-07-30T08:16:00Z</dcterms:modified>
</cp:coreProperties>
</file>